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32783485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42A91">
        <w:rPr>
          <w:rFonts w:ascii="Times New Roman" w:hAnsi="Times New Roman" w:cs="Times New Roman"/>
          <w:b/>
          <w:i/>
          <w:sz w:val="20"/>
        </w:rPr>
        <w:t>3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 xml:space="preserve">Oświadczenie </w:t>
      </w:r>
      <w:r w:rsidR="00A42A91">
        <w:rPr>
          <w:rFonts w:ascii="Times New Roman" w:hAnsi="Times New Roman" w:cs="Times New Roman"/>
          <w:b/>
          <w:i/>
          <w:sz w:val="20"/>
        </w:rPr>
        <w:t>o aktualności</w:t>
      </w:r>
    </w:p>
    <w:p w14:paraId="4B58E359" w14:textId="77777777"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75E90E31" w:rsidR="004C716A" w:rsidRDefault="00984FB2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4A24E78" w14:textId="77777777" w:rsidR="00D65AB6" w:rsidRDefault="00D65AB6" w:rsidP="00D65AB6">
      <w:pPr>
        <w:spacing w:after="60" w:line="360" w:lineRule="auto"/>
        <w:ind w:left="1560"/>
        <w:rPr>
          <w:rFonts w:ascii="Times New Roman" w:hAnsi="Times New Roman" w:cs="Times New Roman"/>
          <w:b/>
          <w:sz w:val="24"/>
          <w:szCs w:val="24"/>
        </w:rPr>
      </w:pPr>
    </w:p>
    <w:p w14:paraId="713D553A" w14:textId="53992160" w:rsidR="00D65AB6" w:rsidRPr="00D65AB6" w:rsidRDefault="00D65AB6" w:rsidP="00D65AB6">
      <w:pPr>
        <w:spacing w:after="60" w:line="360" w:lineRule="auto"/>
        <w:ind w:left="1560"/>
        <w:rPr>
          <w:rFonts w:ascii="Times New Roman" w:hAnsi="Times New Roman" w:cs="Times New Roman"/>
          <w:b/>
          <w:sz w:val="24"/>
          <w:szCs w:val="24"/>
        </w:rPr>
      </w:pPr>
      <w:r w:rsidRPr="00D65AB6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136E0C9D" w14:textId="56189F33" w:rsidR="00022E75" w:rsidRDefault="00D65AB6" w:rsidP="00984FB2">
      <w:pPr>
        <w:spacing w:after="60" w:line="360" w:lineRule="auto"/>
        <w:ind w:left="1560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D65AB6">
        <w:rPr>
          <w:rFonts w:ascii="Times New Roman" w:hAnsi="Times New Roman" w:cs="Times New Roman"/>
          <w:sz w:val="24"/>
          <w:szCs w:val="24"/>
        </w:rPr>
        <w:t>adres do korespondencji:</w:t>
      </w:r>
      <w:r w:rsidRPr="00D65AB6">
        <w:rPr>
          <w:rFonts w:ascii="Times New Roman" w:hAnsi="Times New Roman" w:cs="Times New Roman"/>
          <w:sz w:val="24"/>
          <w:szCs w:val="24"/>
        </w:rPr>
        <w:tab/>
      </w:r>
      <w:r w:rsidRPr="00D65AB6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D65AB6">
        <w:rPr>
          <w:rFonts w:ascii="Times New Roman" w:hAnsi="Times New Roman" w:cs="Times New Roman"/>
          <w:sz w:val="24"/>
          <w:szCs w:val="24"/>
        </w:rPr>
        <w:br/>
      </w:r>
    </w:p>
    <w:p w14:paraId="0763299C" w14:textId="580358AF" w:rsidR="000730EB" w:rsidRPr="00022E75" w:rsidRDefault="000730EB" w:rsidP="00022E75">
      <w:pPr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022E75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6E26CFC5" w14:textId="7A494A5C" w:rsidR="00A42A91" w:rsidRDefault="000730EB" w:rsidP="00A96A4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udzielenie zamówienia publicznego prowadzonego </w:t>
      </w:r>
      <w:r w:rsidR="008572D8" w:rsidRPr="008572D8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4C716A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8572D8">
        <w:rPr>
          <w:rFonts w:ascii="Times New Roman" w:hAnsi="Times New Roman"/>
          <w:sz w:val="24"/>
          <w:szCs w:val="24"/>
        </w:rPr>
        <w:t xml:space="preserve">pn. </w:t>
      </w:r>
      <w:r w:rsidR="00AC5764" w:rsidRPr="00AC5764">
        <w:rPr>
          <w:rFonts w:ascii="Times New Roman" w:hAnsi="Times New Roman" w:cs="Times New Roman"/>
          <w:b/>
          <w:bCs/>
          <w:sz w:val="24"/>
          <w:szCs w:val="24"/>
        </w:rPr>
        <w:t xml:space="preserve">Opracowanie dokumentacji projektowej dla zadania pn. </w:t>
      </w:r>
      <w:r w:rsidR="00131F1D" w:rsidRPr="00131F1D">
        <w:rPr>
          <w:rFonts w:ascii="Times New Roman" w:hAnsi="Times New Roman" w:cs="Times New Roman"/>
          <w:b/>
          <w:bCs/>
          <w:sz w:val="24"/>
          <w:szCs w:val="24"/>
        </w:rPr>
        <w:t>Budowa drogi w Tatowie</w:t>
      </w:r>
      <w:r w:rsidR="00131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</w:t>
      </w:r>
      <w:r w:rsidR="00A42A91" w:rsidRPr="00A42A91">
        <w:rPr>
          <w:rFonts w:ascii="Times New Roman" w:hAnsi="Times New Roman" w:cs="Times New Roman"/>
          <w:sz w:val="24"/>
          <w:szCs w:val="24"/>
        </w:rPr>
        <w:t>, iż</w:t>
      </w:r>
      <w:r w:rsidR="00A42A91">
        <w:rPr>
          <w:rFonts w:ascii="Times New Roman" w:hAnsi="Times New Roman" w:cs="Times New Roman"/>
          <w:sz w:val="24"/>
          <w:szCs w:val="24"/>
        </w:rPr>
        <w:t> </w:t>
      </w:r>
      <w:r w:rsidR="00A42A91" w:rsidRPr="00A42A91">
        <w:rPr>
          <w:rFonts w:ascii="Times New Roman" w:hAnsi="Times New Roman" w:cs="Times New Roman"/>
          <w:sz w:val="24"/>
          <w:szCs w:val="24"/>
        </w:rPr>
        <w:t>informacje zawarte w oświadczeniu o którym mowa w art. 125 ust. 1 ustawy Pzp, w</w:t>
      </w:r>
      <w:r w:rsidR="00F017DA">
        <w:rPr>
          <w:rFonts w:ascii="Times New Roman" w:hAnsi="Times New Roman" w:cs="Times New Roman"/>
          <w:sz w:val="24"/>
          <w:szCs w:val="24"/>
        </w:rPr>
        <w:t> </w:t>
      </w:r>
      <w:r w:rsidR="00A42A91" w:rsidRPr="00A42A91">
        <w:rPr>
          <w:rFonts w:ascii="Times New Roman" w:hAnsi="Times New Roman" w:cs="Times New Roman"/>
          <w:sz w:val="24"/>
          <w:szCs w:val="24"/>
        </w:rPr>
        <w:t>zakresie podstaw wykluczenia z postępowania, o których mowa w art. 108 ust. 1 pkt 1, 2, 4, 5 i 6 ustawy Pzp są aktualne.</w:t>
      </w:r>
    </w:p>
    <w:p w14:paraId="1AAA82D3" w14:textId="494101C6" w:rsidR="00B947E4" w:rsidRDefault="00B947E4" w:rsidP="00BC2B50">
      <w:pPr>
        <w:pStyle w:val="Bezodstpw"/>
        <w:spacing w:after="120" w:line="360" w:lineRule="auto"/>
        <w:jc w:val="both"/>
        <w:rPr>
          <w:rFonts w:ascii="Times New Roman" w:hAnsi="Times New Roman"/>
          <w:b/>
        </w:rPr>
      </w:pPr>
    </w:p>
    <w:p w14:paraId="433465D0" w14:textId="6BAB88A6" w:rsidR="0078251F" w:rsidRPr="00022E75" w:rsidRDefault="00022E75" w:rsidP="00022E75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78251F" w:rsidRPr="00022E75" w:rsidSect="00E618A1">
      <w:headerReference w:type="default" r:id="rId8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0502E" w14:textId="77777777" w:rsidR="00C80EB3" w:rsidRDefault="00C80EB3" w:rsidP="008750F6">
      <w:pPr>
        <w:spacing w:after="0" w:line="240" w:lineRule="auto"/>
      </w:pPr>
      <w:r>
        <w:separator/>
      </w:r>
    </w:p>
  </w:endnote>
  <w:endnote w:type="continuationSeparator" w:id="0">
    <w:p w14:paraId="314F791E" w14:textId="77777777" w:rsidR="00C80EB3" w:rsidRDefault="00C80EB3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0B0BB" w14:textId="77777777" w:rsidR="00C80EB3" w:rsidRDefault="00C80EB3" w:rsidP="008750F6">
      <w:pPr>
        <w:spacing w:after="0" w:line="240" w:lineRule="auto"/>
      </w:pPr>
      <w:r>
        <w:separator/>
      </w:r>
    </w:p>
  </w:footnote>
  <w:footnote w:type="continuationSeparator" w:id="0">
    <w:p w14:paraId="1D7F48CE" w14:textId="77777777" w:rsidR="00C80EB3" w:rsidRDefault="00C80EB3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D455B" w14:textId="77777777" w:rsidR="008C4101" w:rsidRDefault="008C4101" w:rsidP="008C4101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3184E28E" w14:textId="3018B89A" w:rsidR="008C4101" w:rsidRPr="00B62DBD" w:rsidRDefault="008C4101" w:rsidP="008C4101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665EA9">
      <w:rPr>
        <w:rFonts w:ascii="Times New Roman" w:hAnsi="Times New Roman" w:cs="Times New Roman"/>
        <w:i/>
        <w:sz w:val="24"/>
      </w:rPr>
      <w:t>1</w:t>
    </w:r>
    <w:r w:rsidR="00277152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984FB2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6F2552D6" w14:textId="77777777" w:rsidR="008C4101" w:rsidRDefault="008C41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9403197">
    <w:abstractNumId w:val="3"/>
  </w:num>
  <w:num w:numId="2" w16cid:durableId="1787040298">
    <w:abstractNumId w:val="2"/>
  </w:num>
  <w:num w:numId="3" w16cid:durableId="1201242025">
    <w:abstractNumId w:val="5"/>
  </w:num>
  <w:num w:numId="4" w16cid:durableId="839127688">
    <w:abstractNumId w:val="4"/>
  </w:num>
  <w:num w:numId="5" w16cid:durableId="1793279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22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0640"/>
    <w:rsid w:val="00002825"/>
    <w:rsid w:val="00022E75"/>
    <w:rsid w:val="00072618"/>
    <w:rsid w:val="000730EB"/>
    <w:rsid w:val="000979D6"/>
    <w:rsid w:val="000D0B21"/>
    <w:rsid w:val="000D1714"/>
    <w:rsid w:val="000F3356"/>
    <w:rsid w:val="00102AD1"/>
    <w:rsid w:val="00112C3F"/>
    <w:rsid w:val="00117DB1"/>
    <w:rsid w:val="00126697"/>
    <w:rsid w:val="00131F1D"/>
    <w:rsid w:val="00162D9E"/>
    <w:rsid w:val="001721D1"/>
    <w:rsid w:val="00191558"/>
    <w:rsid w:val="00193F5A"/>
    <w:rsid w:val="001A61FB"/>
    <w:rsid w:val="001C39CF"/>
    <w:rsid w:val="001E21CF"/>
    <w:rsid w:val="00277152"/>
    <w:rsid w:val="00280C59"/>
    <w:rsid w:val="002B4CAF"/>
    <w:rsid w:val="002C3021"/>
    <w:rsid w:val="002D0E35"/>
    <w:rsid w:val="002D79E0"/>
    <w:rsid w:val="002E4D3E"/>
    <w:rsid w:val="002F67EA"/>
    <w:rsid w:val="00340CF9"/>
    <w:rsid w:val="003562DE"/>
    <w:rsid w:val="003576E9"/>
    <w:rsid w:val="0037283F"/>
    <w:rsid w:val="0038720E"/>
    <w:rsid w:val="003A5E2E"/>
    <w:rsid w:val="003D4F79"/>
    <w:rsid w:val="004910AF"/>
    <w:rsid w:val="004C5361"/>
    <w:rsid w:val="004C560F"/>
    <w:rsid w:val="004C716A"/>
    <w:rsid w:val="004E659A"/>
    <w:rsid w:val="004F7A0A"/>
    <w:rsid w:val="005713CE"/>
    <w:rsid w:val="00572C11"/>
    <w:rsid w:val="005823F6"/>
    <w:rsid w:val="005831F5"/>
    <w:rsid w:val="005949ED"/>
    <w:rsid w:val="005A5D8A"/>
    <w:rsid w:val="005B225E"/>
    <w:rsid w:val="005C68B2"/>
    <w:rsid w:val="005D6F04"/>
    <w:rsid w:val="005E0045"/>
    <w:rsid w:val="005E0C69"/>
    <w:rsid w:val="005E2C11"/>
    <w:rsid w:val="005F6615"/>
    <w:rsid w:val="00640DCA"/>
    <w:rsid w:val="00643358"/>
    <w:rsid w:val="00665EA9"/>
    <w:rsid w:val="00683959"/>
    <w:rsid w:val="006877DA"/>
    <w:rsid w:val="006B3D94"/>
    <w:rsid w:val="006B67D5"/>
    <w:rsid w:val="006E0EC4"/>
    <w:rsid w:val="00701809"/>
    <w:rsid w:val="00713B4B"/>
    <w:rsid w:val="00734950"/>
    <w:rsid w:val="007614F0"/>
    <w:rsid w:val="00775060"/>
    <w:rsid w:val="0078251F"/>
    <w:rsid w:val="00785BA9"/>
    <w:rsid w:val="00791D43"/>
    <w:rsid w:val="007A03FE"/>
    <w:rsid w:val="007C46B7"/>
    <w:rsid w:val="007D075D"/>
    <w:rsid w:val="007D2EFB"/>
    <w:rsid w:val="007E04D8"/>
    <w:rsid w:val="0080340C"/>
    <w:rsid w:val="00816B9E"/>
    <w:rsid w:val="00824D94"/>
    <w:rsid w:val="008369E3"/>
    <w:rsid w:val="008525F4"/>
    <w:rsid w:val="008572D8"/>
    <w:rsid w:val="00874846"/>
    <w:rsid w:val="008750F6"/>
    <w:rsid w:val="008836AF"/>
    <w:rsid w:val="00894A11"/>
    <w:rsid w:val="008B04E9"/>
    <w:rsid w:val="008C4101"/>
    <w:rsid w:val="009108CF"/>
    <w:rsid w:val="00935CC3"/>
    <w:rsid w:val="0094316B"/>
    <w:rsid w:val="009457F3"/>
    <w:rsid w:val="00984FB2"/>
    <w:rsid w:val="009F4BD1"/>
    <w:rsid w:val="00A13F86"/>
    <w:rsid w:val="00A172C7"/>
    <w:rsid w:val="00A42A91"/>
    <w:rsid w:val="00A44A65"/>
    <w:rsid w:val="00A60D06"/>
    <w:rsid w:val="00A96A42"/>
    <w:rsid w:val="00AB61D1"/>
    <w:rsid w:val="00AC5764"/>
    <w:rsid w:val="00B1475F"/>
    <w:rsid w:val="00B323E2"/>
    <w:rsid w:val="00B371A9"/>
    <w:rsid w:val="00B774A4"/>
    <w:rsid w:val="00B947E4"/>
    <w:rsid w:val="00B97AE8"/>
    <w:rsid w:val="00BA50C5"/>
    <w:rsid w:val="00BC2B50"/>
    <w:rsid w:val="00BC4A2B"/>
    <w:rsid w:val="00BE6948"/>
    <w:rsid w:val="00BF1E01"/>
    <w:rsid w:val="00C061A2"/>
    <w:rsid w:val="00C11F33"/>
    <w:rsid w:val="00C61E14"/>
    <w:rsid w:val="00C80EB3"/>
    <w:rsid w:val="00C846A9"/>
    <w:rsid w:val="00C85CF5"/>
    <w:rsid w:val="00C9589C"/>
    <w:rsid w:val="00CB1324"/>
    <w:rsid w:val="00CE29F4"/>
    <w:rsid w:val="00D12C9D"/>
    <w:rsid w:val="00D339EE"/>
    <w:rsid w:val="00D65AB6"/>
    <w:rsid w:val="00D729F0"/>
    <w:rsid w:val="00D97C51"/>
    <w:rsid w:val="00DB495A"/>
    <w:rsid w:val="00E00513"/>
    <w:rsid w:val="00E414EB"/>
    <w:rsid w:val="00E618A1"/>
    <w:rsid w:val="00E666C7"/>
    <w:rsid w:val="00EB3753"/>
    <w:rsid w:val="00EC015D"/>
    <w:rsid w:val="00EE562E"/>
    <w:rsid w:val="00F017DA"/>
    <w:rsid w:val="00F14B1A"/>
    <w:rsid w:val="00F25784"/>
    <w:rsid w:val="00F31641"/>
    <w:rsid w:val="00F42F24"/>
    <w:rsid w:val="00F82BC8"/>
    <w:rsid w:val="00F83AC4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0ABD554F-48A6-4F1B-B2CA-2B178E31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23B4B-E041-404C-BB2A-047609971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23</cp:revision>
  <dcterms:created xsi:type="dcterms:W3CDTF">2023-01-26T10:46:00Z</dcterms:created>
  <dcterms:modified xsi:type="dcterms:W3CDTF">2024-08-19T15:13:00Z</dcterms:modified>
</cp:coreProperties>
</file>